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2C" w:rsidRPr="003B7E3F" w:rsidRDefault="004D0F2C" w:rsidP="004D0F2C">
      <w:pPr>
        <w:widowControl/>
        <w:jc w:val="center"/>
        <w:rPr>
          <w:rFonts w:ascii="HGPｺﾞｼｯｸE" w:eastAsia="HGPｺﾞｼｯｸE" w:hAnsi="HGPｺﾞｼｯｸE"/>
          <w:sz w:val="40"/>
          <w:szCs w:val="40"/>
          <w:u w:val="single"/>
        </w:rPr>
      </w:pPr>
      <w:r w:rsidRPr="00AA769C">
        <w:rPr>
          <w:rFonts w:ascii="HGPｺﾞｼｯｸM" w:eastAsia="HGPｺﾞｼｯｸM" w:hAnsi="HGPｺﾞｼｯｸE" w:hint="eastAsia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C1D6D" wp14:editId="15C1CCF8">
                <wp:simplePos x="0" y="0"/>
                <wp:positionH relativeFrom="column">
                  <wp:posOffset>-24130</wp:posOffset>
                </wp:positionH>
                <wp:positionV relativeFrom="paragraph">
                  <wp:posOffset>-309880</wp:posOffset>
                </wp:positionV>
                <wp:extent cx="6153149" cy="304800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49" cy="304800"/>
                          <a:chOff x="1" y="0"/>
                          <a:chExt cx="6153149" cy="304800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1" y="0"/>
                            <a:ext cx="3829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0A130F" w:rsidRDefault="004D0F2C" w:rsidP="006F2D1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097D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1"/>
                                </w:rPr>
                                <w:t>ＮＰＯ法人</w:t>
                              </w:r>
                              <w:r w:rsidRPr="000A130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北陸ＨＡＣＣＰシステム研究会</w:t>
                              </w:r>
                              <w:r w:rsidRPr="000A130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事務局行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305300" y="0"/>
                            <a:ext cx="1847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802571" w:rsidRDefault="004D0F2C" w:rsidP="004D0F2C">
                              <w:pPr>
                                <w:jc w:val="right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</w:rPr>
                                <w:t>Faｘ：０７６－２３７－３９０８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C1D6D" id="グループ化 35" o:spid="_x0000_s1026" style="position:absolute;left:0;text-align:left;margin-left:-1.9pt;margin-top:-24.4pt;width:484.5pt;height:24pt;z-index:251659264" coordorigin="" coordsize="615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" o:spid="_x0000_s1027" type="#_x0000_t202" style="position:absolute;width:38290;height:30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3qsQA&#10;AADbAAAADwAAAGRycy9kb3ducmV2LnhtbESPT2vCQBTE7wW/w/KE3upGQ4tEVxFB9FKo/xBvz+wz&#10;G8y+Ddk1Sb99t1DocZiZ3zDzZW8r0VLjS8cKxqMEBHHudMmFgtNx8zYF4QOyxsoxKfgmD8vF4GWO&#10;mXYd76k9hEJECPsMFZgQ6kxKnxuy6EeuJo7e3TUWQ5RNIXWDXYTbSk6S5ENaLDkuGKxpbSh/HJ5W&#10;wdW+3/x9nW8+z+22O+/Ty5cpLkq9DvvVDESgPvyH/9o7rSBN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N6rEAAAA2wAAAA8AAAAAAAAAAAAAAAAAmAIAAGRycy9k&#10;b3ducmV2LnhtbFBLBQYAAAAABAAEAPUAAACJAwAAAAA=&#10;" filled="f" stroked="f" strokeweight=".5pt">
                  <v:textbox>
                    <w:txbxContent>
                      <w:p w:rsidR="004D0F2C" w:rsidRPr="000A130F" w:rsidRDefault="004D0F2C" w:rsidP="006F2D1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097D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1"/>
                          </w:rPr>
                          <w:t>ＮＰＯ法人</w:t>
                        </w:r>
                        <w:r w:rsidRPr="000A130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北陸ＨＡＣＣＰシステム研究会</w:t>
                        </w:r>
                        <w:r w:rsidRPr="000A130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事務局行</w:t>
                        </w:r>
                      </w:p>
                    </w:txbxContent>
                  </v:textbox>
                </v:shape>
                <v:shape id="テキスト ボックス 34" o:spid="_x0000_s1028" type="#_x0000_t202" style="position:absolute;left:43053;width:18478;height:30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v3sQA&#10;AADbAAAADwAAAGRycy9kb3ducmV2LnhtbESPQWvCQBSE70L/w/IK3nTTWotEVymC6KWgtiLentln&#10;NjT7NmTXJP57VxB6HGbmG2a26GwpGqp94VjB2zABQZw5XXCu4PdnNZiA8AFZY+mYFNzIw2L+0pth&#10;ql3LO2r2IRcRwj5FBSaEKpXSZ4Ys+qGriKN3cbXFEGWdS11jG+G2lO9J8iktFhwXDFa0NJT97a9W&#10;wcmOz/6yzFbfh2bdHnaj49bkR6X6r93XFESgLvyHn+2NVjD6gM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r97EAAAA2wAAAA8AAAAAAAAAAAAAAAAAmAIAAGRycy9k&#10;b3ducmV2LnhtbFBLBQYAAAAABAAEAPUAAACJAwAAAAA=&#10;" filled="f" stroked="f" strokeweight=".5pt">
                  <v:textbox>
                    <w:txbxContent>
                      <w:p w:rsidR="004D0F2C" w:rsidRPr="00802571" w:rsidRDefault="004D0F2C" w:rsidP="004D0F2C">
                        <w:pPr>
                          <w:jc w:val="right"/>
                          <w:rPr>
                            <w:rFonts w:ascii="HGPｺﾞｼｯｸE" w:eastAsia="HGPｺﾞｼｯｸE" w:hAnsi="HGPｺﾞｼｯｸE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</w:rPr>
                          <w:t>Faｘ：０７６－２３７－３９０８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571">
        <w:rPr>
          <w:rFonts w:ascii="HGPｺﾞｼｯｸE" w:eastAsia="HGPｺﾞｼｯｸE" w:hAnsi="HGPｺﾞｼｯｸE" w:hint="eastAsia"/>
          <w:sz w:val="40"/>
          <w:szCs w:val="40"/>
          <w:u w:val="single"/>
        </w:rPr>
        <w:t>入 会 申 込 書</w:t>
      </w:r>
    </w:p>
    <w:p w:rsidR="004D0F2C" w:rsidRDefault="004D0F2C" w:rsidP="004D0F2C">
      <w:pPr>
        <w:widowControl/>
        <w:jc w:val="right"/>
        <w:rPr>
          <w:rFonts w:ascii="HGPｺﾞｼｯｸM" w:eastAsia="HGPｺﾞｼｯｸM" w:hAnsi="HGPｺﾞｼｯｸE"/>
          <w:szCs w:val="24"/>
        </w:rPr>
      </w:pPr>
      <w:permStart w:id="330327847" w:edGrp="everyone"/>
      <w:r w:rsidRPr="00F4324E">
        <w:rPr>
          <w:rFonts w:ascii="HGPｺﾞｼｯｸM" w:eastAsia="HGPｺﾞｼｯｸM" w:hAnsi="HGPｺﾞｼｯｸE" w:hint="eastAsia"/>
          <w:szCs w:val="24"/>
        </w:rPr>
        <w:t xml:space="preserve">申込年月日　</w:t>
      </w:r>
      <w:r>
        <w:rPr>
          <w:rFonts w:ascii="HGPｺﾞｼｯｸM" w:eastAsia="HGPｺﾞｼｯｸM" w:hAnsi="HGPｺﾞｼｯｸE" w:hint="eastAsia"/>
          <w:szCs w:val="24"/>
        </w:rPr>
        <w:t xml:space="preserve">　２０　　　年　　　月　　</w:t>
      </w:r>
      <w:r w:rsidR="006B0306">
        <w:rPr>
          <w:rFonts w:ascii="HGPｺﾞｼｯｸM" w:eastAsia="HGPｺﾞｼｯｸM" w:hAnsi="HGPｺﾞｼｯｸE" w:hint="eastAsia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Cs w:val="24"/>
        </w:rPr>
        <w:t>日</w:t>
      </w:r>
    </w:p>
    <w:p w:rsidR="004D0F2C" w:rsidRDefault="004D0F2C" w:rsidP="004D0F2C">
      <w:pPr>
        <w:widowControl/>
        <w:ind w:firstLineChars="100" w:firstLine="240"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>【法人】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849"/>
        <w:gridCol w:w="1418"/>
        <w:gridCol w:w="3529"/>
      </w:tblGrid>
      <w:tr w:rsidR="004D0F2C" w:rsidTr="004456F4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企業・団体名</w:t>
            </w:r>
          </w:p>
        </w:tc>
        <w:tc>
          <w:tcPr>
            <w:tcW w:w="7796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7162F2">
        <w:trPr>
          <w:trHeight w:val="1269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住所</w:t>
            </w:r>
          </w:p>
        </w:tc>
        <w:tc>
          <w:tcPr>
            <w:tcW w:w="7796" w:type="dxa"/>
            <w:gridSpan w:val="3"/>
          </w:tcPr>
          <w:p w:rsidR="004D0F2C" w:rsidRDefault="004D0F2C" w:rsidP="009C0759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〒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</w:t>
            </w:r>
            <w:r>
              <w:rPr>
                <w:rFonts w:ascii="HGPｺﾞｼｯｸM" w:eastAsia="HGPｺﾞｼｯｸM" w:hAnsi="HGPｺﾞｼｯｸE" w:hint="eastAsia"/>
                <w:szCs w:val="24"/>
              </w:rPr>
              <w:t>-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</w:t>
            </w:r>
          </w:p>
          <w:p w:rsidR="009C0759" w:rsidRPr="009C0759" w:rsidRDefault="009C0759" w:rsidP="009C0759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6B0306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代表者名</w:t>
            </w:r>
          </w:p>
        </w:tc>
        <w:tc>
          <w:tcPr>
            <w:tcW w:w="2849" w:type="dxa"/>
            <w:vAlign w:val="center"/>
          </w:tcPr>
          <w:p w:rsidR="004D0F2C" w:rsidRPr="009C0759" w:rsidRDefault="004D0F2C" w:rsidP="006B0306">
            <w:pPr>
              <w:widowControl/>
              <w:jc w:val="center"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0F2C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29" w:type="dxa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連絡先</w:t>
            </w:r>
          </w:p>
        </w:tc>
        <w:tc>
          <w:tcPr>
            <w:tcW w:w="7796" w:type="dxa"/>
            <w:gridSpan w:val="3"/>
            <w:vAlign w:val="center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Tel:</w:t>
            </w:r>
            <w:r w:rsidRP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-　　　　　　-　　　　　　　</w:t>
            </w:r>
            <w:r>
              <w:rPr>
                <w:rFonts w:ascii="HGPｺﾞｼｯｸM" w:eastAsia="HGPｺﾞｼｯｸM" w:hAnsi="HGPｺﾞｼｯｸE" w:hint="eastAsia"/>
                <w:szCs w:val="24"/>
              </w:rPr>
              <w:t>Fax：</w:t>
            </w:r>
            <w:r w:rsidRP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-　　　　　　-　　　　　　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Merge w:val="restart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連絡担当者</w:t>
            </w:r>
          </w:p>
        </w:tc>
        <w:tc>
          <w:tcPr>
            <w:tcW w:w="2849" w:type="dxa"/>
            <w:vAlign w:val="center"/>
          </w:tcPr>
          <w:p w:rsidR="004D0F2C" w:rsidRPr="009C0759" w:rsidRDefault="004D0F2C" w:rsidP="006B0306">
            <w:pPr>
              <w:widowControl/>
              <w:jc w:val="center"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0F2C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29" w:type="dxa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Merge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E-mail：</w:t>
            </w:r>
          </w:p>
        </w:tc>
      </w:tr>
    </w:tbl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　【個人】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53"/>
        <w:gridCol w:w="2820"/>
        <w:gridCol w:w="1418"/>
        <w:gridCol w:w="3543"/>
      </w:tblGrid>
      <w:tr w:rsidR="004D0F2C" w:rsidTr="004456F4">
        <w:trPr>
          <w:trHeight w:hRule="exact" w:val="766"/>
          <w:jc w:val="center"/>
        </w:trPr>
        <w:tc>
          <w:tcPr>
            <w:tcW w:w="1853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氏名</w:t>
            </w:r>
          </w:p>
        </w:tc>
        <w:tc>
          <w:tcPr>
            <w:tcW w:w="7781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7162F2">
        <w:trPr>
          <w:trHeight w:val="1269"/>
          <w:jc w:val="center"/>
        </w:trPr>
        <w:tc>
          <w:tcPr>
            <w:tcW w:w="1853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住所</w:t>
            </w:r>
          </w:p>
        </w:tc>
        <w:tc>
          <w:tcPr>
            <w:tcW w:w="7781" w:type="dxa"/>
            <w:gridSpan w:val="3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〒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-　　　　　　</w:t>
            </w:r>
          </w:p>
          <w:p w:rsidR="009C0759" w:rsidRPr="009C0759" w:rsidRDefault="009C0759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vMerge w:val="restart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連絡先</w:t>
            </w:r>
          </w:p>
        </w:tc>
        <w:tc>
          <w:tcPr>
            <w:tcW w:w="7781" w:type="dxa"/>
            <w:gridSpan w:val="3"/>
            <w:vAlign w:val="center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 xml:space="preserve">Tel:　　　　　　-　　　　　　-　　　　　　　Fax：　　　　　　-　　　　　　-　　　　　　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vMerge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</w:p>
        </w:tc>
        <w:tc>
          <w:tcPr>
            <w:tcW w:w="7781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E-mail：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勤務先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0F2C" w:rsidRPr="002E46EB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</w:tbl>
    <w:permEnd w:id="330327847"/>
    <w:p w:rsidR="004D0F2C" w:rsidRDefault="004D0F2C" w:rsidP="004D0F2C">
      <w:pPr>
        <w:widowControl/>
        <w:spacing w:beforeLines="50" w:before="180"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 w:hint="eastAsia"/>
          <w:szCs w:val="24"/>
        </w:rPr>
        <w:t xml:space="preserve">　入会方法</w:t>
      </w:r>
      <w:r>
        <w:rPr>
          <w:rFonts w:ascii="HGPｺﾞｼｯｸM" w:eastAsia="HGPｺﾞｼｯｸM" w:hAnsi="HGPｺﾞｼｯｸE"/>
          <w:szCs w:val="24"/>
        </w:rPr>
        <w:tab/>
      </w:r>
      <w:r>
        <w:rPr>
          <w:rFonts w:ascii="HGPｺﾞｼｯｸM" w:eastAsia="HGPｺﾞｼｯｸM" w:hAnsi="HGPｺﾞｼｯｸE" w:hint="eastAsia"/>
          <w:szCs w:val="24"/>
        </w:rPr>
        <w:t>この入会申込書をご記入の上、事務局までFaxにてご送信ください。</w:t>
      </w: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年会費</w:t>
      </w:r>
      <w:r>
        <w:rPr>
          <w:rFonts w:ascii="HGPｺﾞｼｯｸM" w:eastAsia="HGPｺﾞｼｯｸM" w:hAnsi="HGPｺﾞｼｯｸE"/>
          <w:szCs w:val="24"/>
        </w:rPr>
        <w:tab/>
        <w:t>法人会員：１０,０００円　　個人会員：３,０００円　（事業年度：４月１日～３月３１日）</w:t>
      </w:r>
    </w:p>
    <w:p w:rsidR="004D0F2C" w:rsidRPr="00AA769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 w:rsidRPr="00AA769C">
        <w:rPr>
          <w:rFonts w:ascii="HGPｺﾞｼｯｸM" w:eastAsia="HGPｺﾞｼｯｸM" w:hAnsi="HGPｺﾞｼｯｸE" w:hint="eastAsia"/>
          <w:szCs w:val="24"/>
        </w:rPr>
        <w:tab/>
      </w:r>
      <w:r w:rsidRPr="00AA769C">
        <w:rPr>
          <w:rFonts w:ascii="HGPｺﾞｼｯｸM" w:eastAsia="HGPｺﾞｼｯｸM" w:hAnsi="HGPｺﾞｼｯｸE" w:hint="eastAsia"/>
          <w:szCs w:val="24"/>
        </w:rPr>
        <w:tab/>
        <w:t>※振込手数料はご負担くださいますようお願いいたします。</w:t>
      </w: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お振込先</w:t>
      </w:r>
      <w:r>
        <w:rPr>
          <w:rFonts w:ascii="HGPｺﾞｼｯｸM" w:eastAsia="HGPｺﾞｼｯｸM" w:hAnsi="HGPｺﾞｼｯｸE"/>
          <w:szCs w:val="24"/>
        </w:rPr>
        <w:tab/>
      </w:r>
      <w:r w:rsidR="00AC305B">
        <w:rPr>
          <w:rFonts w:ascii="HGPｺﾞｼｯｸM" w:eastAsia="HGPｺﾞｼｯｸM" w:hAnsi="HGPｺﾞｼｯｸE"/>
          <w:szCs w:val="24"/>
        </w:rPr>
        <w:t>北國</w:t>
      </w:r>
      <w:r>
        <w:rPr>
          <w:rFonts w:ascii="HGPｺﾞｼｯｸM" w:eastAsia="HGPｺﾞｼｯｸM" w:hAnsi="HGPｺﾞｼｯｸE"/>
          <w:szCs w:val="24"/>
        </w:rPr>
        <w:t xml:space="preserve">銀行　</w:t>
      </w:r>
      <w:r w:rsidR="00AC305B">
        <w:rPr>
          <w:rFonts w:ascii="HGPｺﾞｼｯｸM" w:eastAsia="HGPｺﾞｼｯｸM" w:hAnsi="HGPｺﾞｼｯｸE"/>
          <w:szCs w:val="24"/>
        </w:rPr>
        <w:t>問屋町</w:t>
      </w:r>
      <w:r>
        <w:rPr>
          <w:rFonts w:ascii="HGPｺﾞｼｯｸM" w:eastAsia="HGPｺﾞｼｯｸM" w:hAnsi="HGPｺﾞｼｯｸE"/>
          <w:szCs w:val="24"/>
        </w:rPr>
        <w:t>支店</w:t>
      </w:r>
      <w:r>
        <w:rPr>
          <w:rFonts w:ascii="HGPｺﾞｼｯｸM" w:eastAsia="HGPｺﾞｼｯｸM" w:hAnsi="HGPｺﾞｼｯｸE"/>
          <w:szCs w:val="24"/>
        </w:rPr>
        <w:tab/>
      </w:r>
      <w:r w:rsidR="009C0759">
        <w:rPr>
          <w:rFonts w:ascii="HGPｺﾞｼｯｸM" w:eastAsia="HGPｺﾞｼｯｸM" w:hAnsi="HGPｺﾞｼｯｸE"/>
          <w:szCs w:val="24"/>
        </w:rPr>
        <w:t xml:space="preserve">  </w:t>
      </w:r>
      <w:r>
        <w:rPr>
          <w:rFonts w:ascii="HGPｺﾞｼｯｸM" w:eastAsia="HGPｺﾞｼｯｸM" w:hAnsi="HGPｺﾞｼｯｸE"/>
          <w:szCs w:val="24"/>
        </w:rPr>
        <w:t xml:space="preserve">普通　　</w:t>
      </w:r>
      <w:r w:rsidR="00AC305B">
        <w:rPr>
          <w:rFonts w:ascii="HGPｺﾞｼｯｸM" w:eastAsia="HGPｺﾞｼｯｸM" w:hAnsi="HGPｺﾞｼｯｸE"/>
          <w:szCs w:val="24"/>
        </w:rPr>
        <w:t>61794</w:t>
      </w:r>
    </w:p>
    <w:p w:rsidR="009C0759" w:rsidRPr="00AC305B" w:rsidRDefault="004D0F2C" w:rsidP="004D0F2C">
      <w:pPr>
        <w:widowControl/>
        <w:ind w:firstLineChars="59" w:firstLine="142"/>
        <w:rPr>
          <w:rFonts w:ascii="HGPｺﾞｼｯｸM" w:eastAsia="HGPｺﾞｼｯｸM" w:hAnsi="HGPｺﾞｼｯｸE"/>
          <w:sz w:val="20"/>
          <w:szCs w:val="24"/>
        </w:rPr>
      </w:pPr>
      <w:r>
        <w:rPr>
          <w:rFonts w:ascii="HGPｺﾞｼｯｸM" w:eastAsia="HGPｺﾞｼｯｸM" w:hAnsi="HGPｺﾞｼｯｸE"/>
          <w:szCs w:val="24"/>
        </w:rPr>
        <w:t>口座名</w:t>
      </w:r>
      <w:r>
        <w:rPr>
          <w:rFonts w:ascii="HGPｺﾞｼｯｸM" w:eastAsia="HGPｺﾞｼｯｸM" w:hAnsi="HGPｺﾞｼｯｸE"/>
          <w:szCs w:val="24"/>
        </w:rPr>
        <w:tab/>
      </w:r>
      <w:r w:rsidR="00AC305B">
        <w:rPr>
          <w:rFonts w:ascii="HGPｺﾞｼｯｸM" w:eastAsia="HGPｺﾞｼｯｸM" w:hAnsi="HGPｺﾞｼｯｸE"/>
          <w:szCs w:val="24"/>
        </w:rPr>
        <w:t>特非）</w:t>
      </w:r>
      <w:r>
        <w:rPr>
          <w:rFonts w:ascii="HGPｺﾞｼｯｸM" w:eastAsia="HGPｺﾞｼｯｸM" w:hAnsi="HGPｺﾞｼｯｸE"/>
          <w:szCs w:val="24"/>
        </w:rPr>
        <w:t>北陸ＨＡＣＣＰシステム研究会</w:t>
      </w:r>
      <w:r w:rsidR="00FE430F">
        <w:rPr>
          <w:rFonts w:ascii="HGPｺﾞｼｯｸM" w:eastAsia="HGPｺﾞｼｯｸM" w:hAnsi="HGPｺﾞｼｯｸE" w:hint="eastAsia"/>
          <w:szCs w:val="24"/>
        </w:rPr>
        <w:t xml:space="preserve"> </w:t>
      </w:r>
      <w:r w:rsidR="009C0759">
        <w:rPr>
          <w:rFonts w:ascii="HGPｺﾞｼｯｸM" w:eastAsia="HGPｺﾞｼｯｸM" w:hAnsi="HGPｺﾞｼｯｸE"/>
          <w:sz w:val="22"/>
          <w:szCs w:val="24"/>
        </w:rPr>
        <w:t>【</w:t>
      </w:r>
      <w:r w:rsidR="00F20E89">
        <w:rPr>
          <w:rFonts w:ascii="HGPｺﾞｼｯｸM" w:eastAsia="HGPｺﾞｼｯｸM" w:hAnsi="HGPｺﾞｼｯｸE"/>
          <w:sz w:val="22"/>
          <w:szCs w:val="24"/>
        </w:rPr>
        <w:t>トクヒ</w:t>
      </w:r>
      <w:r w:rsidR="00F20E89">
        <w:rPr>
          <w:rFonts w:ascii="HGPｺﾞｼｯｸM" w:eastAsia="HGPｺﾞｼｯｸM" w:hAnsi="HGPｺﾞｼｯｸE" w:hint="eastAsia"/>
          <w:sz w:val="22"/>
          <w:szCs w:val="24"/>
        </w:rPr>
        <w:t>）</w:t>
      </w:r>
      <w:r w:rsidR="00F20E89">
        <w:rPr>
          <w:rFonts w:ascii="HGPｺﾞｼｯｸM" w:eastAsia="HGPｺﾞｼｯｸM" w:hAnsi="HGPｺﾞｼｯｸE"/>
          <w:sz w:val="22"/>
          <w:szCs w:val="24"/>
        </w:rPr>
        <w:t>ホクリクハサップシステムケンキュウカイ</w:t>
      </w:r>
      <w:r w:rsidR="009C0759">
        <w:rPr>
          <w:rFonts w:ascii="HGPｺﾞｼｯｸM" w:eastAsia="HGPｺﾞｼｯｸM" w:hAnsi="HGPｺﾞｼｯｸE" w:hint="eastAsia"/>
          <w:sz w:val="22"/>
          <w:szCs w:val="24"/>
        </w:rPr>
        <w:t>】</w:t>
      </w:r>
    </w:p>
    <w:p w:rsidR="007946CB" w:rsidRPr="004D0F2C" w:rsidRDefault="002B12D6" w:rsidP="004D0F2C">
      <w:pPr>
        <w:widowControl/>
        <w:jc w:val="left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209551</wp:posOffset>
                </wp:positionV>
                <wp:extent cx="2286000" cy="4762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1B36" w:rsidRPr="00947813" w:rsidRDefault="00947813" w:rsidP="00061B36">
                            <w:pPr>
                              <w:snapToGrid w:val="0"/>
                              <w:ind w:firstLineChars="25" w:firstLine="71"/>
                              <w:rPr>
                                <w:rFonts w:ascii="Segoe UI Black" w:eastAsia="HGP創英角ｺﾞｼｯｸUB" w:hAnsi="Segoe UI Black"/>
                                <w:spacing w:val="51"/>
                                <w:sz w:val="22"/>
                              </w:rPr>
                            </w:pPr>
                            <w:r>
                              <w:rPr>
                                <w:rFonts w:ascii="Segoe UI Black" w:eastAsia="Microsoft YaHei UI" w:hAnsi="Segoe UI Black" w:cs="Microsoft YaHei UI"/>
                                <w:b/>
                                <w:bCs/>
                                <w:spacing w:val="51"/>
                                <w:w w:val="115"/>
                                <w:kern w:val="0"/>
                                <w:sz w:val="16"/>
                                <w:szCs w:val="27"/>
                              </w:rPr>
                              <w:t>NPO</w:t>
                            </w:r>
                            <w:r w:rsidR="00061B36" w:rsidRPr="00947813">
                              <w:rPr>
                                <w:rFonts w:ascii="Segoe UI Black" w:eastAsia="Microsoft YaHei UI" w:hAnsi="Segoe UI Black" w:cs="Microsoft YaHei UI"/>
                                <w:b/>
                                <w:bCs/>
                                <w:spacing w:val="25"/>
                                <w:w w:val="115"/>
                                <w:kern w:val="0"/>
                                <w:sz w:val="16"/>
                                <w:szCs w:val="27"/>
                              </w:rPr>
                              <w:t>法人</w:t>
                            </w:r>
                          </w:p>
                          <w:p w:rsidR="004D0F2C" w:rsidRPr="00D8354C" w:rsidRDefault="00061B36" w:rsidP="00D8354C">
                            <w:pPr>
                              <w:snapToGrid w:val="0"/>
                              <w:rPr>
                                <w:b/>
                              </w:rPr>
                            </w:pPr>
                            <w:bookmarkStart w:id="0" w:name="_GoBack"/>
                            <w:r w:rsidRPr="00061B36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350B3576" wp14:editId="0A0EB2A2">
                                  <wp:extent cx="2279650" cy="184785"/>
                                  <wp:effectExtent l="0" t="0" r="6350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9" type="#_x0000_t202" style="position:absolute;margin-left:4.8pt;margin-top:16.5pt;width:180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" filled="f" stroked="f" strokeweight=".5pt">
                <v:textbox inset="0,0,0,0">
                  <w:txbxContent>
                    <w:p w:rsidR="00061B36" w:rsidRPr="00947813" w:rsidRDefault="00947813" w:rsidP="00061B36">
                      <w:pPr>
                        <w:snapToGrid w:val="0"/>
                        <w:ind w:firstLineChars="25" w:firstLine="71"/>
                        <w:rPr>
                          <w:rFonts w:ascii="Segoe UI Black" w:eastAsia="HGP創英角ｺﾞｼｯｸUB" w:hAnsi="Segoe UI Black"/>
                          <w:spacing w:val="51"/>
                          <w:sz w:val="22"/>
                        </w:rPr>
                      </w:pPr>
                      <w:r>
                        <w:rPr>
                          <w:rFonts w:ascii="Segoe UI Black" w:eastAsia="Microsoft YaHei UI" w:hAnsi="Segoe UI Black" w:cs="Microsoft YaHei UI"/>
                          <w:b/>
                          <w:bCs/>
                          <w:spacing w:val="51"/>
                          <w:w w:val="115"/>
                          <w:kern w:val="0"/>
                          <w:sz w:val="16"/>
                          <w:szCs w:val="27"/>
                        </w:rPr>
                        <w:t>NPO</w:t>
                      </w:r>
                      <w:r w:rsidR="00061B36" w:rsidRPr="00947813">
                        <w:rPr>
                          <w:rFonts w:ascii="Segoe UI Black" w:eastAsia="Microsoft YaHei UI" w:hAnsi="Segoe UI Black" w:cs="Microsoft YaHei UI"/>
                          <w:b/>
                          <w:bCs/>
                          <w:spacing w:val="25"/>
                          <w:w w:val="115"/>
                          <w:kern w:val="0"/>
                          <w:sz w:val="16"/>
                          <w:szCs w:val="27"/>
                        </w:rPr>
                        <w:t>法人</w:t>
                      </w:r>
                    </w:p>
                    <w:p w:rsidR="004D0F2C" w:rsidRPr="00D8354C" w:rsidRDefault="00061B36" w:rsidP="00D8354C">
                      <w:pPr>
                        <w:snapToGrid w:val="0"/>
                        <w:rPr>
                          <w:b/>
                        </w:rPr>
                      </w:pPr>
                      <w:bookmarkStart w:id="1" w:name="_GoBack"/>
                      <w:r w:rsidRPr="00061B36">
                        <w:rPr>
                          <w:rFonts w:hint="eastAsia"/>
                        </w:rPr>
                        <w:drawing>
                          <wp:inline distT="0" distB="0" distL="0" distR="0" wp14:anchorId="350B3576" wp14:editId="0A0EB2A2">
                            <wp:extent cx="2279650" cy="184785"/>
                            <wp:effectExtent l="0" t="0" r="6350" b="571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354C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200025</wp:posOffset>
                </wp:positionV>
                <wp:extent cx="3677285" cy="5334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28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D19" w:rsidRPr="00E16BE0" w:rsidRDefault="004D0F2C" w:rsidP="006F2D1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【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事務局】</w:t>
                            </w: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〒920-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8217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石川県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金沢市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近岡町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309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番地 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㈱アルプ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内</w:t>
                            </w:r>
                          </w:p>
                          <w:p w:rsidR="006F2D19" w:rsidRPr="00E16BE0" w:rsidRDefault="004D0F2C" w:rsidP="006F2D19">
                            <w:pPr>
                              <w:snapToGrid w:val="0"/>
                              <w:ind w:rightChars="7" w:right="1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〈連絡先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〉</w:t>
                            </w: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㈱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アルプ企画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（担当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：田中）</w:t>
                            </w:r>
                          </w:p>
                          <w:p w:rsidR="004D0F2C" w:rsidRPr="00E16BE0" w:rsidRDefault="004D0F2C" w:rsidP="002B12D6">
                            <w:pPr>
                              <w:snapToGrid w:val="0"/>
                              <w:ind w:rightChars="7" w:right="17" w:firstLineChars="400" w:firstLine="800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Tel.076-237-3990 Fax.076-237-390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8</w:t>
                            </w:r>
                          </w:p>
                          <w:p w:rsidR="006F2D19" w:rsidRDefault="006F2D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margin-left:188.55pt;margin-top:15.75pt;width:289.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" filled="f" stroked="f" strokeweight=".5pt">
                <v:textbox inset="0,0,0,0">
                  <w:txbxContent>
                    <w:p w:rsidR="006F2D19" w:rsidRPr="00E16BE0" w:rsidRDefault="004D0F2C" w:rsidP="006F2D19">
                      <w:pPr>
                        <w:snapToGrid w:val="0"/>
                        <w:rPr>
                          <w:rFonts w:ascii="BIZ UDP明朝 Medium" w:eastAsia="BIZ UDP明朝 Medium" w:hAnsi="BIZ UDP明朝 Medium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【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事務局】</w:t>
                      </w: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〒920-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8217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石川県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金沢市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近岡町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309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番地 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㈱アルプ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内</w:t>
                      </w:r>
                    </w:p>
                    <w:p w:rsidR="006F2D19" w:rsidRPr="00E16BE0" w:rsidRDefault="004D0F2C" w:rsidP="006F2D19">
                      <w:pPr>
                        <w:snapToGrid w:val="0"/>
                        <w:ind w:rightChars="7" w:right="17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〈連絡先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〉</w:t>
                      </w: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㈱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アルプ企画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（担当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：田中）</w:t>
                      </w:r>
                    </w:p>
                    <w:p w:rsidR="004D0F2C" w:rsidRPr="00E16BE0" w:rsidRDefault="004D0F2C" w:rsidP="002B12D6">
                      <w:pPr>
                        <w:snapToGrid w:val="0"/>
                        <w:ind w:rightChars="7" w:right="17" w:firstLineChars="400" w:firstLine="800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Tel.076-237-3990 Fax.076-237-390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8</w:t>
                      </w:r>
                    </w:p>
                    <w:p w:rsidR="006F2D19" w:rsidRDefault="006F2D19"/>
                  </w:txbxContent>
                </v:textbox>
              </v:shape>
            </w:pict>
          </mc:Fallback>
        </mc:AlternateContent>
      </w:r>
      <w:r w:rsidR="004D0F2C" w:rsidRPr="00877A78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B2D58" wp14:editId="32D7753E">
                <wp:simplePos x="0" y="0"/>
                <wp:positionH relativeFrom="column">
                  <wp:posOffset>-43815</wp:posOffset>
                </wp:positionH>
                <wp:positionV relativeFrom="paragraph">
                  <wp:posOffset>85725</wp:posOffset>
                </wp:positionV>
                <wp:extent cx="6191885" cy="0"/>
                <wp:effectExtent l="0" t="19050" r="5651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576F" id="直線コネクタ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6.75pt" to="484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" strokecolor="black [3213]" strokeweight="4.5pt">
                <v:stroke linestyle="thinThick" joinstyle="miter"/>
              </v:line>
            </w:pict>
          </mc:Fallback>
        </mc:AlternateContent>
      </w:r>
      <w:r w:rsidR="004D0F2C" w:rsidRPr="007D1A16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B9910F" wp14:editId="7FFEB580">
                <wp:simplePos x="0" y="0"/>
                <wp:positionH relativeFrom="column">
                  <wp:posOffset>3810</wp:posOffset>
                </wp:positionH>
                <wp:positionV relativeFrom="paragraph">
                  <wp:posOffset>8901430</wp:posOffset>
                </wp:positionV>
                <wp:extent cx="6096000" cy="0"/>
                <wp:effectExtent l="0" t="19050" r="38100" b="381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6B3EB" id="直線コネクタ 2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00.9pt" to="480.3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" strokecolor="#2e75b6" strokeweight="4.5pt">
                <v:stroke linestyle="thinThick" joinstyle="miter"/>
              </v:line>
            </w:pict>
          </mc:Fallback>
        </mc:AlternateContent>
      </w:r>
      <w:r w:rsidR="004D0F2C" w:rsidRPr="007D1A16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85F385" wp14:editId="52DC379E">
                <wp:simplePos x="0" y="0"/>
                <wp:positionH relativeFrom="column">
                  <wp:posOffset>66675</wp:posOffset>
                </wp:positionH>
                <wp:positionV relativeFrom="paragraph">
                  <wp:posOffset>9020175</wp:posOffset>
                </wp:positionV>
                <wp:extent cx="5981700" cy="49530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95300"/>
                          <a:chOff x="0" y="0"/>
                          <a:chExt cx="5981700" cy="495300"/>
                        </a:xfrm>
                        <a:solidFill>
                          <a:srgbClr val="5B9BD5">
                            <a:lumMod val="20000"/>
                            <a:lumOff val="80000"/>
                            <a:alpha val="50000"/>
                          </a:srgbClr>
                        </a:solidFill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3038475" y="0"/>
                            <a:ext cx="29432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C91836" w:rsidRDefault="004D0F2C" w:rsidP="004D0F2C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color w:val="000000"/>
                                  <w:sz w:val="20"/>
                                  <w14:textFill>
                                    <w14:solidFill>
                                      <w14:srgbClr w14:val="00000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〒920-0061</w:t>
                              </w:r>
                            </w:p>
                            <w:p w:rsidR="004D0F2C" w:rsidRPr="008B459D" w:rsidRDefault="004D0F2C" w:rsidP="004D0F2C">
                              <w:pPr>
                                <w:snapToGrid w:val="0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石川県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金沢市問屋町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2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丁目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31番地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㈱アルプ企画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内</w:t>
                              </w:r>
                            </w:p>
                            <w:p w:rsidR="004D0F2C" w:rsidRPr="008B459D" w:rsidRDefault="004D0F2C" w:rsidP="004D0F2C">
                              <w:pPr>
                                <w:snapToGrid w:val="0"/>
                                <w:ind w:rightChars="7" w:right="17" w:firstLineChars="500" w:firstLine="1000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Tel.076-237-3990　Fax.076-237-390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8</w:t>
                              </w:r>
                            </w:p>
                            <w:p w:rsidR="004D0F2C" w:rsidRPr="00DF20B8" w:rsidRDefault="004D0F2C" w:rsidP="004D0F2C">
                              <w:pPr>
                                <w:rPr>
                                  <w:rFonts w:ascii="BIZ UD明朝 Medium" w:eastAsia="BIZ UD明朝 Medium" w:hAnsi="BIZ UD明朝 Medium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29337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CE76F3" w:rsidRDefault="004D0F2C" w:rsidP="004D0F2C">
                              <w:pPr>
                                <w:rPr>
                                  <w:b/>
                                </w:rPr>
                              </w:pPr>
                              <w:r w:rsidRPr="008B459D">
                                <w:rPr>
                                  <w:rFonts w:ascii="HG丸ｺﾞｼｯｸM-PRO" w:eastAsia="HG丸ｺﾞｼｯｸM-PRO" w:hAnsi="HG丸ｺﾞｼｯｸM-PRO" w:hint="eastAsia"/>
                                  <w:sz w:val="21"/>
                                </w:rPr>
                                <w:t>ＮＰＯ法人</w:t>
                              </w:r>
                              <w:r w:rsidRPr="008B459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 </w:t>
                              </w:r>
                              <w:r w:rsidRPr="00DF20B8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北陸ＨＡＣＣＰシステム研究</w:t>
                              </w:r>
                              <w:r w:rsidRPr="00DF20B8">
                                <w:rPr>
                                  <w:b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5F385" id="グループ化 29" o:spid="_x0000_s1031" style="position:absolute;margin-left:5.25pt;margin-top:710.25pt;width:471pt;height:39pt;z-index:251658240" coordsize="5981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">
                <v:shape id="テキスト ボックス 30" o:spid="_x0000_s1032" type="#_x0000_t202" style="position:absolute;left:30384;width:2943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<v:textbox inset="0,0,0,0">
                    <w:txbxContent>
                      <w:p w:rsidR="004D0F2C" w:rsidRPr="00C91836" w:rsidRDefault="004D0F2C" w:rsidP="004D0F2C">
                        <w:pPr>
                          <w:snapToGrid w:val="0"/>
                          <w:rPr>
                            <w:rFonts w:ascii="BIZ UD明朝 Medium" w:eastAsia="BIZ UD明朝 Medium" w:hAnsi="BIZ UD明朝 Medium"/>
                            <w:color w:val="000000"/>
                            <w:sz w:val="20"/>
                            <w14:textFill>
                              <w14:solidFill>
                                <w14:srgbClr w14:val="00000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〒920-0061</w:t>
                        </w:r>
                      </w:p>
                      <w:p w:rsidR="004D0F2C" w:rsidRPr="008B459D" w:rsidRDefault="004D0F2C" w:rsidP="004D0F2C">
                        <w:pPr>
                          <w:snapToGrid w:val="0"/>
                          <w:jc w:val="left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石川県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金沢市問屋町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2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丁目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31番地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㈱アルプ企画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内</w:t>
                        </w:r>
                      </w:p>
                      <w:p w:rsidR="004D0F2C" w:rsidRPr="008B459D" w:rsidRDefault="004D0F2C" w:rsidP="004D0F2C">
                        <w:pPr>
                          <w:snapToGrid w:val="0"/>
                          <w:ind w:rightChars="7" w:right="17" w:firstLineChars="500" w:firstLine="1000"/>
                          <w:jc w:val="left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Tel.076-237-3990　Fax.076-237-390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8</w:t>
                        </w:r>
                      </w:p>
                      <w:p w:rsidR="004D0F2C" w:rsidRPr="00DF20B8" w:rsidRDefault="004D0F2C" w:rsidP="004D0F2C">
                        <w:pPr>
                          <w:rPr>
                            <w:rFonts w:ascii="BIZ UD明朝 Medium" w:eastAsia="BIZ UD明朝 Medium" w:hAnsi="BIZ UD明朝 Medium"/>
                            <w:sz w:val="21"/>
                          </w:rPr>
                        </w:pPr>
                      </w:p>
                    </w:txbxContent>
                  </v:textbox>
                </v:shape>
                <v:shape id="テキスト ボックス 31" o:spid="_x0000_s1033" type="#_x0000_t202" style="position:absolute;width:2933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uscYA&#10;AADbAAAADwAAAGRycy9kb3ducmV2LnhtbESPX0vDQBDE34V+h2MLfbOXWJA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uscYAAADbAAAADwAAAAAAAAAAAAAAAACYAgAAZHJz&#10;L2Rvd25yZXYueG1sUEsFBgAAAAAEAAQA9QAAAIsDAAAAAA==&#10;" filled="f" stroked="f" strokeweight=".5pt">
                  <v:textbox inset="0,0,0,0">
                    <w:txbxContent>
                      <w:p w:rsidR="004D0F2C" w:rsidRPr="00CE76F3" w:rsidRDefault="004D0F2C" w:rsidP="004D0F2C">
                        <w:pPr>
                          <w:rPr>
                            <w:b/>
                          </w:rPr>
                        </w:pPr>
                        <w:r w:rsidRPr="008B459D">
                          <w:rPr>
                            <w:rFonts w:ascii="HG丸ｺﾞｼｯｸM-PRO" w:eastAsia="HG丸ｺﾞｼｯｸM-PRO" w:hAnsi="HG丸ｺﾞｼｯｸM-PRO" w:hint="eastAsia"/>
                            <w:sz w:val="21"/>
                          </w:rPr>
                          <w:t>ＮＰＯ法人</w:t>
                        </w:r>
                        <w:r w:rsidRPr="008B459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 </w:t>
                        </w:r>
                        <w:r w:rsidRPr="00DF20B8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北陸ＨＡＣＣＰシステム研究</w:t>
                        </w:r>
                        <w:r w:rsidRPr="00DF20B8">
                          <w:rPr>
                            <w:b/>
                          </w:rPr>
                          <w:t>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946CB" w:rsidRPr="004D0F2C" w:rsidSect="00E1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EB" w:rsidRDefault="008675EB" w:rsidP="006F2D19">
      <w:r>
        <w:separator/>
      </w:r>
    </w:p>
  </w:endnote>
  <w:endnote w:type="continuationSeparator" w:id="0">
    <w:p w:rsidR="008675EB" w:rsidRDefault="008675EB" w:rsidP="006F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Pr="00D77919" w:rsidRDefault="00D77919" w:rsidP="00D77919">
    <w:pPr>
      <w:pStyle w:val="a6"/>
      <w:jc w:val="right"/>
      <w:rPr>
        <w:i/>
        <w:sz w:val="18"/>
      </w:rPr>
    </w:pPr>
    <w:r w:rsidRPr="00D77919">
      <w:rPr>
        <w:i/>
        <w:sz w:val="18"/>
      </w:rPr>
      <w:t>Word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EB" w:rsidRDefault="008675EB" w:rsidP="006F2D19">
      <w:r>
        <w:separator/>
      </w:r>
    </w:p>
  </w:footnote>
  <w:footnote w:type="continuationSeparator" w:id="0">
    <w:p w:rsidR="008675EB" w:rsidRDefault="008675EB" w:rsidP="006F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C"/>
    <w:rsid w:val="00061B36"/>
    <w:rsid w:val="00064EC5"/>
    <w:rsid w:val="00097DE2"/>
    <w:rsid w:val="0028588F"/>
    <w:rsid w:val="002B12D6"/>
    <w:rsid w:val="003017A7"/>
    <w:rsid w:val="004456F4"/>
    <w:rsid w:val="004D0F2C"/>
    <w:rsid w:val="005541FE"/>
    <w:rsid w:val="006A6B42"/>
    <w:rsid w:val="006B0306"/>
    <w:rsid w:val="006F2D19"/>
    <w:rsid w:val="00786CC5"/>
    <w:rsid w:val="007946CB"/>
    <w:rsid w:val="008675EB"/>
    <w:rsid w:val="00947813"/>
    <w:rsid w:val="009C0759"/>
    <w:rsid w:val="00AC305B"/>
    <w:rsid w:val="00B143D2"/>
    <w:rsid w:val="00B560BA"/>
    <w:rsid w:val="00BD6755"/>
    <w:rsid w:val="00D07B9B"/>
    <w:rsid w:val="00D77919"/>
    <w:rsid w:val="00D8354C"/>
    <w:rsid w:val="00E16BE0"/>
    <w:rsid w:val="00F20E89"/>
    <w:rsid w:val="00F92933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FC47E-D4CD-480D-9642-DDEB5006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D19"/>
  </w:style>
  <w:style w:type="paragraph" w:styleId="a6">
    <w:name w:val="footer"/>
    <w:basedOn w:val="a"/>
    <w:link w:val="a7"/>
    <w:uiPriority w:val="99"/>
    <w:unhideWhenUsed/>
    <w:rsid w:val="006F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D19"/>
  </w:style>
  <w:style w:type="paragraph" w:styleId="a8">
    <w:name w:val="Balloon Text"/>
    <w:basedOn w:val="a"/>
    <w:link w:val="a9"/>
    <w:uiPriority w:val="99"/>
    <w:semiHidden/>
    <w:unhideWhenUsed/>
    <w:rsid w:val="00D77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3034</dc:creator>
  <cp:keywords/>
  <dc:description/>
  <cp:lastModifiedBy>3034</cp:lastModifiedBy>
  <cp:revision>14</cp:revision>
  <cp:lastPrinted>2022-03-16T05:59:00Z</cp:lastPrinted>
  <dcterms:created xsi:type="dcterms:W3CDTF">2022-03-08T01:10:00Z</dcterms:created>
  <dcterms:modified xsi:type="dcterms:W3CDTF">2023-05-31T05:08:00Z</dcterms:modified>
</cp:coreProperties>
</file>